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90" w:rsidRDefault="004E21B0" w:rsidP="00C12B9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EE541D">
        <w:rPr>
          <w:rFonts w:ascii="Times New Roman" w:hAnsi="Times New Roman"/>
          <w:b/>
          <w:sz w:val="28"/>
          <w:szCs w:val="28"/>
        </w:rPr>
        <w:t xml:space="preserve">Завдання для І (дистанційного) туру </w:t>
      </w:r>
    </w:p>
    <w:p w:rsidR="004E21B0" w:rsidRDefault="004E21B0" w:rsidP="00C12B90">
      <w:pPr>
        <w:spacing w:after="24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EE541D">
        <w:rPr>
          <w:rFonts w:ascii="Times New Roman" w:hAnsi="Times New Roman"/>
          <w:b/>
          <w:sz w:val="28"/>
          <w:szCs w:val="28"/>
        </w:rPr>
        <w:t>олімпіади з математики</w:t>
      </w:r>
      <w:r w:rsidRPr="001516B8">
        <w:rPr>
          <w:rFonts w:ascii="Times New Roman" w:hAnsi="Times New Roman"/>
          <w:b/>
          <w:sz w:val="28"/>
          <w:szCs w:val="28"/>
          <w:lang w:val="ru-RU"/>
        </w:rPr>
        <w:t xml:space="preserve"> у 202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Pr="001516B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E541D">
        <w:rPr>
          <w:rFonts w:ascii="Times New Roman" w:hAnsi="Times New Roman"/>
          <w:b/>
          <w:sz w:val="28"/>
          <w:szCs w:val="28"/>
        </w:rPr>
        <w:t>році</w:t>
      </w:r>
    </w:p>
    <w:p w:rsidR="00D467FA" w:rsidRPr="00D467FA" w:rsidRDefault="00D467FA" w:rsidP="00C12B90">
      <w:pPr>
        <w:pStyle w:val="a3"/>
        <w:numPr>
          <w:ilvl w:val="0"/>
          <w:numId w:val="1"/>
        </w:numPr>
        <w:spacing w:after="240" w:line="288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D467FA">
        <w:rPr>
          <w:rFonts w:ascii="Times New Roman" w:eastAsia="Calibri" w:hAnsi="Times New Roman" w:cs="Times New Roman"/>
          <w:sz w:val="28"/>
          <w:szCs w:val="28"/>
          <w:lang w:val="uk-UA"/>
        </w:rPr>
        <w:t>У рівнобічній трапеції діагональ ділить її тупий кут навпіл. Обчислити середню лінію трапеції, якщо її периметр дорівнює 48, а менша основа 6.</w:t>
      </w:r>
    </w:p>
    <w:p w:rsidR="00C12B90" w:rsidRPr="00C12B90" w:rsidRDefault="00C12B90" w:rsidP="00C12B90">
      <w:pPr>
        <w:pStyle w:val="a3"/>
        <w:numPr>
          <w:ilvl w:val="0"/>
          <w:numId w:val="1"/>
        </w:numPr>
        <w:spacing w:after="240" w:line="288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12B90">
        <w:rPr>
          <w:rFonts w:ascii="Times New Roman" w:hAnsi="Times New Roman" w:cs="Times New Roman"/>
          <w:sz w:val="28"/>
          <w:szCs w:val="28"/>
          <w:lang w:val="uk-UA"/>
        </w:rPr>
        <w:t xml:space="preserve">Знайти найменше значення виразу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x+y+z</m:t>
        </m:r>
      </m:oMath>
      <w:r w:rsidRPr="00C12B9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якщо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yz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=8,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yz+xz=9,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xz+xy=5.</m:t>
                </m:r>
              </m:e>
            </m:eqArr>
          </m:e>
        </m:d>
      </m:oMath>
    </w:p>
    <w:p w:rsidR="00C12B90" w:rsidRDefault="0026594B" w:rsidP="00C12B90">
      <w:pPr>
        <w:pStyle w:val="a3"/>
        <w:numPr>
          <w:ilvl w:val="0"/>
          <w:numId w:val="1"/>
        </w:numPr>
        <w:spacing w:after="240" w:line="288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D467FA">
        <w:rPr>
          <w:rFonts w:ascii="Times New Roman" w:eastAsiaTheme="minorEastAsia" w:hAnsi="Times New Roman" w:cs="Times New Roman"/>
          <w:sz w:val="28"/>
          <w:szCs w:val="28"/>
          <w:lang w:val="uk-UA"/>
        </w:rPr>
        <w:t>Дано два тризначних числа, причому жодне з них не ділиться на 37, а їх сума ділиться на 37. Приписавши одне число до другого, отримали деяке шестизначне число. Доведіть, що воно ділиться на 37.</w:t>
      </w:r>
    </w:p>
    <w:p w:rsidR="00D467FA" w:rsidRPr="00D467FA" w:rsidRDefault="0026594B" w:rsidP="00C12B90">
      <w:pPr>
        <w:pStyle w:val="a3"/>
        <w:numPr>
          <w:ilvl w:val="0"/>
          <w:numId w:val="1"/>
        </w:numPr>
        <w:spacing w:after="240" w:line="288" w:lineRule="auto"/>
        <w:ind w:left="0" w:firstLine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D467FA">
        <w:rPr>
          <w:rFonts w:ascii="Times New Roman" w:hAnsi="Times New Roman" w:cs="Times New Roman"/>
          <w:sz w:val="28"/>
          <w:szCs w:val="28"/>
          <w:lang w:val="uk-UA"/>
        </w:rPr>
        <w:t xml:space="preserve">Із двох пунктів, відстань між якими 100 км, виїхали одночасно назустріч один одному два велосипедисти. Швидкість </w:t>
      </w:r>
      <w:r w:rsidR="00C12B90">
        <w:rPr>
          <w:rFonts w:ascii="Times New Roman" w:hAnsi="Times New Roman" w:cs="Times New Roman"/>
          <w:sz w:val="28"/>
          <w:szCs w:val="28"/>
          <w:lang w:val="uk-UA"/>
        </w:rPr>
        <w:t>першого велосипедиста</w:t>
      </w:r>
      <w:r w:rsidRPr="00D467FA">
        <w:rPr>
          <w:rFonts w:ascii="Times New Roman" w:hAnsi="Times New Roman" w:cs="Times New Roman"/>
          <w:sz w:val="28"/>
          <w:szCs w:val="28"/>
          <w:lang w:val="uk-UA"/>
        </w:rPr>
        <w:t xml:space="preserve"> 15 км/год, а другого - 10 км/год. Разом з першим велосипедистом вибіг собака з швидкістю 20</w:t>
      </w:r>
      <w:r w:rsidR="00A72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D467FA">
        <w:rPr>
          <w:rFonts w:ascii="Times New Roman" w:hAnsi="Times New Roman" w:cs="Times New Roman"/>
          <w:sz w:val="28"/>
          <w:szCs w:val="28"/>
          <w:lang w:val="uk-UA"/>
        </w:rPr>
        <w:t>км/год. Зустрівши другого велосипедиста, собака повернув назад і побіг назустріч першому велосипедисту. Зустрівши першого, він знову повернув і побіг назустріч другому велосипедисту. Собака бігав між велосипедистами доти, поки вони не зустрілися. Скільки кілометрів пробіг собака?</w:t>
      </w:r>
    </w:p>
    <w:p w:rsidR="00DB665D" w:rsidRPr="00C12B90" w:rsidRDefault="00D467FA" w:rsidP="00C12B90">
      <w:pPr>
        <w:pStyle w:val="a3"/>
        <w:numPr>
          <w:ilvl w:val="0"/>
          <w:numId w:val="1"/>
        </w:numPr>
        <w:spacing w:after="240" w:line="288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D467F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Знайти суму дійсних коренів рівняння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  <w:lang w:val="uk-UA"/>
          </w:rPr>
          <m:t>=0</m:t>
        </m:r>
      </m:oMath>
      <w:r w:rsidRPr="00D467F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якщо всі дійсні значення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x</m:t>
        </m:r>
      </m:oMath>
      <w:r w:rsidRPr="00D467F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задовольняють рівність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uk-UA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uk-UA"/>
              </w:rPr>
              <m:t>+1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  <w:lang w:val="uk-UA"/>
          </w:rPr>
          <m:t>=4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uk-UA"/>
          </w:rPr>
          <m:t>+14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D467FA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sectPr w:rsidR="00DB665D" w:rsidRPr="00C12B90" w:rsidSect="00441390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83DCA"/>
    <w:multiLevelType w:val="hybridMultilevel"/>
    <w:tmpl w:val="74A2FA86"/>
    <w:lvl w:ilvl="0" w:tplc="7D06CB22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 w15:restartNumberingAfterBreak="0">
    <w:nsid w:val="468F1609"/>
    <w:multiLevelType w:val="hybridMultilevel"/>
    <w:tmpl w:val="C226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4B"/>
    <w:rsid w:val="0026594B"/>
    <w:rsid w:val="004E21B0"/>
    <w:rsid w:val="009F016C"/>
    <w:rsid w:val="00A7228F"/>
    <w:rsid w:val="00C12B90"/>
    <w:rsid w:val="00C915C2"/>
    <w:rsid w:val="00D467FA"/>
    <w:rsid w:val="00DB665D"/>
    <w:rsid w:val="00D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D788"/>
  <w15:docId w15:val="{812D2200-5E1E-43A3-9D4E-C7111077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94B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4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Голубов</dc:creator>
  <cp:lastModifiedBy>Lenovo</cp:lastModifiedBy>
  <cp:revision>2</cp:revision>
  <cp:lastPrinted>2021-01-28T11:02:00Z</cp:lastPrinted>
  <dcterms:created xsi:type="dcterms:W3CDTF">2021-02-01T07:15:00Z</dcterms:created>
  <dcterms:modified xsi:type="dcterms:W3CDTF">2021-02-01T07:15:00Z</dcterms:modified>
</cp:coreProperties>
</file>